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97" w:rsidRDefault="00F95997" w:rsidP="00B2179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2"/>
        </w:rPr>
      </w:pPr>
    </w:p>
    <w:p w:rsidR="00BB5175" w:rsidRPr="001F3555" w:rsidRDefault="00BB5175" w:rsidP="001F3555">
      <w:pPr>
        <w:pStyle w:val="Header"/>
        <w:jc w:val="center"/>
        <w:rPr>
          <w:rFonts w:ascii="Arial" w:hAnsi="Arial" w:cs="Arial"/>
          <w:b/>
        </w:rPr>
      </w:pPr>
    </w:p>
    <w:p w:rsidR="00BB5175" w:rsidRPr="00256F38" w:rsidRDefault="00BB5175" w:rsidP="00BB5175">
      <w:pPr>
        <w:pStyle w:val="HTMLBody"/>
        <w:autoSpaceDE w:val="0"/>
        <w:autoSpaceDN w:val="0"/>
        <w:adjustRightInd w:val="0"/>
        <w:spacing w:after="144"/>
        <w:ind w:left="270" w:right="180"/>
        <w:jc w:val="center"/>
        <w:rPr>
          <w:rFonts w:ascii="Copperplate Gothic Light" w:hAnsi="Copperplate Gothic Light" w:cs="Arial"/>
          <w:b/>
          <w:bCs/>
          <w:snapToGrid/>
          <w:szCs w:val="18"/>
        </w:rPr>
      </w:pPr>
      <w:r w:rsidRPr="00256F38">
        <w:rPr>
          <w:rFonts w:ascii="Copperplate Gothic Light" w:hAnsi="Copperplate Gothic Light" w:cs="Arial"/>
          <w:b/>
          <w:bCs/>
          <w:snapToGrid/>
          <w:szCs w:val="18"/>
        </w:rPr>
        <w:t xml:space="preserve">Application for admission to the </w:t>
      </w:r>
      <w:r w:rsidR="001F3555" w:rsidRPr="00256F38">
        <w:rPr>
          <w:rFonts w:ascii="Copperplate Gothic Light" w:hAnsi="Copperplate Gothic Light" w:cs="Arial"/>
          <w:b/>
          <w:bCs/>
          <w:snapToGrid/>
          <w:szCs w:val="18"/>
          <w:u w:val="single"/>
        </w:rPr>
        <w:t xml:space="preserve">Basic </w:t>
      </w:r>
      <w:r w:rsidR="001325ED" w:rsidRPr="00256F38">
        <w:rPr>
          <w:rFonts w:ascii="Copperplate Gothic Light" w:hAnsi="Copperplate Gothic Light" w:cs="Arial"/>
          <w:b/>
          <w:bCs/>
          <w:snapToGrid/>
          <w:szCs w:val="18"/>
          <w:u w:val="single"/>
        </w:rPr>
        <w:t xml:space="preserve">Sea Scout </w:t>
      </w:r>
      <w:r w:rsidR="001F3555" w:rsidRPr="00256F38">
        <w:rPr>
          <w:rFonts w:ascii="Copperplate Gothic Light" w:hAnsi="Copperplate Gothic Light" w:cs="Arial"/>
          <w:b/>
          <w:bCs/>
          <w:snapToGrid/>
          <w:szCs w:val="18"/>
          <w:u w:val="single"/>
        </w:rPr>
        <w:t>Master</w:t>
      </w:r>
      <w:r w:rsidR="00E56AF1" w:rsidRPr="00256F38">
        <w:rPr>
          <w:rFonts w:ascii="Copperplate Gothic Light" w:hAnsi="Copperplate Gothic Light" w:cs="Arial"/>
          <w:b/>
          <w:bCs/>
          <w:snapToGrid/>
          <w:szCs w:val="18"/>
          <w:u w:val="single"/>
        </w:rPr>
        <w:t xml:space="preserve"> /</w:t>
      </w:r>
      <w:r w:rsidR="001325ED" w:rsidRPr="00256F38">
        <w:rPr>
          <w:rFonts w:ascii="Copperplate Gothic Light" w:hAnsi="Copperplate Gothic Light" w:cs="Arial"/>
          <w:b/>
          <w:bCs/>
          <w:snapToGrid/>
          <w:szCs w:val="18"/>
          <w:u w:val="single"/>
        </w:rPr>
        <w:t>Guide Captain</w:t>
      </w:r>
      <w:r w:rsidR="00256F38" w:rsidRPr="00256F38">
        <w:rPr>
          <w:rFonts w:ascii="Copperplate Gothic Light" w:hAnsi="Copperplate Gothic Light" w:cs="Arial"/>
          <w:b/>
          <w:bCs/>
          <w:snapToGrid/>
          <w:szCs w:val="18"/>
          <w:u w:val="single"/>
        </w:rPr>
        <w:t xml:space="preserve"> course</w:t>
      </w:r>
    </w:p>
    <w:p w:rsidR="00BB5175" w:rsidRDefault="0074396A" w:rsidP="00BB5175">
      <w:pPr>
        <w:autoSpaceDE w:val="0"/>
        <w:autoSpaceDN w:val="0"/>
        <w:adjustRightInd w:val="0"/>
        <w:ind w:left="270" w:right="180"/>
        <w:jc w:val="both"/>
        <w:rPr>
          <w:rFonts w:ascii="Arial" w:hAnsi="Arial" w:cs="Arial"/>
        </w:rPr>
      </w:pPr>
      <w:r w:rsidRPr="0074396A">
        <w:rPr>
          <w:rFonts w:ascii="Arial" w:hAnsi="Arial" w:cs="Arial"/>
          <w:noProof/>
          <w:lang w:bidi="hi-IN"/>
        </w:rPr>
        <w:pict>
          <v:roundrect id="_x0000_s1139" style="position:absolute;left:0;text-align:left;margin-left:468.95pt;margin-top:10.25pt;width:63.8pt;height:67.25pt;z-index:251659264" arcsize="2916f" strokecolor="black [3213]" strokeweight="1pt">
            <v:imagedata embosscolor="shadow add(51)"/>
            <v:shadow type="emboss" color="lineOrFill darken(153)" color2="shadow add(102)" offset="-1pt,-1pt"/>
            <v:textbox>
              <w:txbxContent>
                <w:p w:rsidR="00E04114" w:rsidRDefault="00E04114" w:rsidP="00E04114">
                  <w:pPr>
                    <w:jc w:val="center"/>
                  </w:pPr>
                </w:p>
                <w:p w:rsidR="00E04114" w:rsidRPr="00AC4A18" w:rsidRDefault="00E04114" w:rsidP="00E04114">
                  <w:pPr>
                    <w:jc w:val="center"/>
                  </w:pPr>
                  <w:r w:rsidRPr="00AC4A18">
                    <w:t>Passport Photo in Uniform</w:t>
                  </w:r>
                </w:p>
              </w:txbxContent>
            </v:textbox>
          </v:roundrect>
        </w:pict>
      </w:r>
    </w:p>
    <w:p w:rsidR="00E04114" w:rsidRDefault="00E04114" w:rsidP="00BB5175">
      <w:pPr>
        <w:autoSpaceDE w:val="0"/>
        <w:autoSpaceDN w:val="0"/>
        <w:adjustRightInd w:val="0"/>
        <w:ind w:left="270" w:right="180"/>
        <w:jc w:val="both"/>
        <w:rPr>
          <w:rFonts w:ascii="Arial" w:hAnsi="Arial" w:cs="Arial"/>
        </w:rPr>
      </w:pPr>
    </w:p>
    <w:p w:rsidR="00E04114" w:rsidRDefault="00E04114" w:rsidP="00BB5175">
      <w:pPr>
        <w:autoSpaceDE w:val="0"/>
        <w:autoSpaceDN w:val="0"/>
        <w:adjustRightInd w:val="0"/>
        <w:ind w:left="270" w:right="180"/>
        <w:jc w:val="both"/>
        <w:rPr>
          <w:rFonts w:ascii="Arial" w:hAnsi="Arial" w:cs="Arial"/>
        </w:rPr>
      </w:pPr>
    </w:p>
    <w:p w:rsidR="00E04114" w:rsidRPr="001F3555" w:rsidRDefault="00E04114" w:rsidP="00BB5175">
      <w:pPr>
        <w:autoSpaceDE w:val="0"/>
        <w:autoSpaceDN w:val="0"/>
        <w:adjustRightInd w:val="0"/>
        <w:ind w:left="270" w:right="180"/>
        <w:jc w:val="both"/>
        <w:rPr>
          <w:rFonts w:ascii="Arial" w:hAnsi="Arial" w:cs="Arial"/>
        </w:rPr>
      </w:pPr>
    </w:p>
    <w:p w:rsidR="00BB5175" w:rsidRPr="001F3555" w:rsidRDefault="00BB5175" w:rsidP="00BB5175">
      <w:pPr>
        <w:autoSpaceDE w:val="0"/>
        <w:autoSpaceDN w:val="0"/>
        <w:adjustRightInd w:val="0"/>
        <w:ind w:right="180"/>
        <w:jc w:val="both"/>
        <w:rPr>
          <w:rFonts w:ascii="Arial" w:hAnsi="Arial" w:cs="Arial"/>
        </w:rPr>
      </w:pPr>
      <w:r w:rsidRPr="001F3555">
        <w:rPr>
          <w:rFonts w:ascii="Arial" w:hAnsi="Arial" w:cs="Arial"/>
        </w:rPr>
        <w:t>To,</w:t>
      </w:r>
      <w:bookmarkStart w:id="0" w:name="_GoBack"/>
      <w:bookmarkEnd w:id="0"/>
    </w:p>
    <w:p w:rsidR="00BB5175" w:rsidRPr="001F3555" w:rsidRDefault="00B21798" w:rsidP="00BB5175">
      <w:pPr>
        <w:autoSpaceDE w:val="0"/>
        <w:autoSpaceDN w:val="0"/>
        <w:adjustRightInd w:val="0"/>
        <w:ind w:right="180"/>
        <w:jc w:val="both"/>
        <w:rPr>
          <w:rFonts w:ascii="Arial" w:hAnsi="Arial" w:cs="Arial"/>
        </w:rPr>
      </w:pPr>
      <w:r>
        <w:rPr>
          <w:rFonts w:ascii="Arial" w:hAnsi="Arial" w:cs="Arial"/>
        </w:rPr>
        <w:t>The State Training Commissioner (S)</w:t>
      </w:r>
    </w:p>
    <w:p w:rsidR="00B21798" w:rsidRDefault="00B21798" w:rsidP="00F95997">
      <w:pPr>
        <w:autoSpaceDE w:val="0"/>
        <w:autoSpaceDN w:val="0"/>
        <w:adjustRightInd w:val="0"/>
        <w:spacing w:line="360" w:lineRule="auto"/>
        <w:ind w:right="1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……………………….. State</w:t>
      </w:r>
    </w:p>
    <w:p w:rsidR="00B21798" w:rsidRDefault="00B21798" w:rsidP="00F95997">
      <w:pPr>
        <w:autoSpaceDE w:val="0"/>
        <w:autoSpaceDN w:val="0"/>
        <w:adjustRightInd w:val="0"/>
        <w:spacing w:line="360" w:lineRule="auto"/>
        <w:ind w:right="11"/>
        <w:jc w:val="both"/>
        <w:rPr>
          <w:rFonts w:ascii="Arial" w:hAnsi="Arial" w:cs="Arial"/>
        </w:rPr>
      </w:pPr>
      <w:r>
        <w:rPr>
          <w:rFonts w:ascii="Arial" w:hAnsi="Arial" w:cs="Arial"/>
        </w:rPr>
        <w:t>The Bharat Scouts and Guides</w:t>
      </w:r>
    </w:p>
    <w:p w:rsidR="00B21798" w:rsidRDefault="00B21798" w:rsidP="00BB51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B5175" w:rsidRDefault="001F3555" w:rsidP="00BB517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Sir/Madam,</w:t>
      </w:r>
    </w:p>
    <w:p w:rsidR="00F317B8" w:rsidRDefault="00F317B8" w:rsidP="00BB51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21798" w:rsidRDefault="00BB5175" w:rsidP="00B2179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3555">
        <w:rPr>
          <w:rFonts w:ascii="Arial" w:hAnsi="Arial" w:cs="Arial"/>
        </w:rPr>
        <w:t xml:space="preserve">I hereby apply for admission to </w:t>
      </w:r>
      <w:r w:rsidR="00B21798">
        <w:rPr>
          <w:rFonts w:ascii="Arial" w:hAnsi="Arial" w:cs="Arial"/>
        </w:rPr>
        <w:t xml:space="preserve">Basic </w:t>
      </w:r>
      <w:r w:rsidR="00B21798" w:rsidRPr="001F3555">
        <w:rPr>
          <w:rFonts w:ascii="Arial" w:hAnsi="Arial" w:cs="Arial"/>
        </w:rPr>
        <w:t xml:space="preserve">Course for </w:t>
      </w:r>
      <w:r w:rsidR="001325ED">
        <w:rPr>
          <w:rFonts w:ascii="Arial" w:hAnsi="Arial" w:cs="Arial"/>
        </w:rPr>
        <w:t xml:space="preserve">Sea Scout </w:t>
      </w:r>
      <w:r w:rsidR="00B21798">
        <w:rPr>
          <w:rFonts w:ascii="Arial" w:hAnsi="Arial" w:cs="Arial"/>
        </w:rPr>
        <w:t xml:space="preserve">Masters / </w:t>
      </w:r>
      <w:r w:rsidR="001325ED">
        <w:rPr>
          <w:rFonts w:ascii="Arial" w:hAnsi="Arial" w:cs="Arial"/>
        </w:rPr>
        <w:t>Guide Captain</w:t>
      </w:r>
      <w:r w:rsidR="00B21798">
        <w:rPr>
          <w:rFonts w:ascii="Arial" w:hAnsi="Arial" w:cs="Arial"/>
        </w:rPr>
        <w:t xml:space="preserve"> to be held </w:t>
      </w:r>
    </w:p>
    <w:p w:rsidR="00B21798" w:rsidRPr="001F3555" w:rsidRDefault="00B21798" w:rsidP="001325ED">
      <w:pPr>
        <w:autoSpaceDE w:val="0"/>
        <w:autoSpaceDN w:val="0"/>
        <w:adjustRightInd w:val="0"/>
        <w:spacing w:line="360" w:lineRule="auto"/>
        <w:ind w:right="11"/>
        <w:jc w:val="both"/>
        <w:rPr>
          <w:rFonts w:ascii="Arial" w:hAnsi="Arial" w:cs="Arial"/>
        </w:rPr>
      </w:pPr>
      <w:r>
        <w:rPr>
          <w:rFonts w:ascii="Arial" w:hAnsi="Arial" w:cs="Arial"/>
        </w:rPr>
        <w:t>at ___________________________________________</w:t>
      </w:r>
      <w:r w:rsidRPr="001F3555">
        <w:rPr>
          <w:rFonts w:ascii="Arial" w:hAnsi="Arial" w:cs="Arial"/>
        </w:rPr>
        <w:t>from  ___________ to ___________.</w:t>
      </w:r>
    </w:p>
    <w:p w:rsidR="00B21798" w:rsidRDefault="00B21798" w:rsidP="00BB517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3555">
        <w:rPr>
          <w:rFonts w:ascii="Arial" w:hAnsi="Arial" w:cs="Arial"/>
        </w:rPr>
        <w:t>I furnish the following information about me:-</w:t>
      </w:r>
    </w:p>
    <w:p w:rsidR="00B21798" w:rsidRPr="001F3555" w:rsidRDefault="00B21798" w:rsidP="00BB51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B5175" w:rsidRPr="001F3555" w:rsidRDefault="00BB5175" w:rsidP="00F95997">
      <w:pPr>
        <w:autoSpaceDE w:val="0"/>
        <w:autoSpaceDN w:val="0"/>
        <w:adjustRightInd w:val="0"/>
        <w:spacing w:line="480" w:lineRule="auto"/>
        <w:ind w:left="315" w:hanging="315"/>
        <w:jc w:val="both"/>
        <w:rPr>
          <w:rFonts w:ascii="Arial" w:hAnsi="Arial" w:cs="Arial"/>
        </w:rPr>
      </w:pPr>
      <w:r w:rsidRPr="001F3555">
        <w:rPr>
          <w:rFonts w:ascii="Arial" w:hAnsi="Arial" w:cs="Arial"/>
        </w:rPr>
        <w:t>(1)</w:t>
      </w:r>
      <w:r w:rsidRPr="001F3555">
        <w:rPr>
          <w:rFonts w:ascii="Arial" w:hAnsi="Arial" w:cs="Arial"/>
        </w:rPr>
        <w:tab/>
        <w:t>Full name (</w:t>
      </w:r>
      <w:r w:rsidR="00195560">
        <w:rPr>
          <w:rFonts w:ascii="Arial" w:hAnsi="Arial" w:cs="Arial"/>
        </w:rPr>
        <w:t>In block letters</w:t>
      </w:r>
      <w:r w:rsidRPr="001F3555">
        <w:rPr>
          <w:rFonts w:ascii="Arial" w:hAnsi="Arial" w:cs="Arial"/>
        </w:rPr>
        <w:t>) : ______________________________________________</w:t>
      </w:r>
      <w:r w:rsidR="008925DE">
        <w:rPr>
          <w:rFonts w:ascii="Arial" w:hAnsi="Arial" w:cs="Arial"/>
        </w:rPr>
        <w:t>_______________</w:t>
      </w:r>
    </w:p>
    <w:p w:rsidR="00BB5175" w:rsidRPr="001F3555" w:rsidRDefault="00BB5175" w:rsidP="00F95997">
      <w:pPr>
        <w:autoSpaceDE w:val="0"/>
        <w:autoSpaceDN w:val="0"/>
        <w:adjustRightInd w:val="0"/>
        <w:spacing w:line="480" w:lineRule="auto"/>
        <w:ind w:left="315" w:hanging="315"/>
        <w:jc w:val="both"/>
        <w:rPr>
          <w:rFonts w:ascii="Arial" w:hAnsi="Arial" w:cs="Arial"/>
        </w:rPr>
      </w:pPr>
      <w:r w:rsidRPr="001F3555">
        <w:rPr>
          <w:rFonts w:ascii="Arial" w:hAnsi="Arial" w:cs="Arial"/>
        </w:rPr>
        <w:t>(2)</w:t>
      </w:r>
      <w:r w:rsidRPr="001F3555">
        <w:rPr>
          <w:rFonts w:ascii="Arial" w:hAnsi="Arial" w:cs="Arial"/>
        </w:rPr>
        <w:tab/>
        <w:t>Full Home Address : _____________________________________________</w:t>
      </w:r>
      <w:r w:rsidR="008925DE">
        <w:rPr>
          <w:rFonts w:ascii="Arial" w:hAnsi="Arial" w:cs="Arial"/>
        </w:rPr>
        <w:t>______________</w:t>
      </w:r>
      <w:r w:rsidRPr="001F3555">
        <w:rPr>
          <w:rFonts w:ascii="Arial" w:hAnsi="Arial" w:cs="Arial"/>
        </w:rPr>
        <w:t>______</w:t>
      </w:r>
      <w:r w:rsidR="008925DE">
        <w:rPr>
          <w:rFonts w:ascii="Arial" w:hAnsi="Arial" w:cs="Arial"/>
        </w:rPr>
        <w:t>_</w:t>
      </w:r>
    </w:p>
    <w:p w:rsidR="00BB5175" w:rsidRDefault="00F95997" w:rsidP="00F95997">
      <w:pPr>
        <w:autoSpaceDE w:val="0"/>
        <w:autoSpaceDN w:val="0"/>
        <w:adjustRightInd w:val="0"/>
        <w:spacing w:line="480" w:lineRule="auto"/>
        <w:ind w:left="315" w:hanging="31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F3555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</w:t>
      </w:r>
      <w:r w:rsidRPr="001F3555">
        <w:rPr>
          <w:rFonts w:ascii="Arial" w:hAnsi="Arial" w:cs="Arial"/>
        </w:rPr>
        <w:t>______</w:t>
      </w:r>
      <w:r>
        <w:rPr>
          <w:rFonts w:ascii="Arial" w:hAnsi="Arial" w:cs="Arial"/>
        </w:rPr>
        <w:t>_</w:t>
      </w:r>
    </w:p>
    <w:p w:rsidR="00F95997" w:rsidRDefault="00F95997" w:rsidP="00F95997">
      <w:pPr>
        <w:autoSpaceDE w:val="0"/>
        <w:autoSpaceDN w:val="0"/>
        <w:adjustRightInd w:val="0"/>
        <w:spacing w:line="360" w:lineRule="auto"/>
        <w:ind w:left="315" w:hanging="31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F3555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</w:t>
      </w:r>
      <w:r w:rsidRPr="001F3555">
        <w:rPr>
          <w:rFonts w:ascii="Arial" w:hAnsi="Arial" w:cs="Arial"/>
        </w:rPr>
        <w:t>______</w:t>
      </w:r>
      <w:r>
        <w:rPr>
          <w:rFonts w:ascii="Arial" w:hAnsi="Arial" w:cs="Arial"/>
        </w:rPr>
        <w:t>_</w:t>
      </w:r>
    </w:p>
    <w:p w:rsidR="008925DE" w:rsidRDefault="008925DE" w:rsidP="00BB5175">
      <w:pPr>
        <w:autoSpaceDE w:val="0"/>
        <w:autoSpaceDN w:val="0"/>
        <w:adjustRightInd w:val="0"/>
        <w:spacing w:line="360" w:lineRule="auto"/>
        <w:ind w:left="315" w:hanging="315"/>
        <w:jc w:val="both"/>
        <w:rPr>
          <w:rFonts w:ascii="Arial" w:hAnsi="Arial" w:cs="Arial"/>
        </w:rPr>
      </w:pPr>
    </w:p>
    <w:p w:rsidR="008925DE" w:rsidRDefault="00BB5175" w:rsidP="00F95997">
      <w:pPr>
        <w:autoSpaceDE w:val="0"/>
        <w:autoSpaceDN w:val="0"/>
        <w:adjustRightInd w:val="0"/>
        <w:spacing w:line="480" w:lineRule="auto"/>
        <w:ind w:left="315" w:hanging="315"/>
        <w:rPr>
          <w:rFonts w:ascii="Arial" w:hAnsi="Arial" w:cs="Arial"/>
        </w:rPr>
      </w:pPr>
      <w:r w:rsidRPr="001F3555">
        <w:rPr>
          <w:rFonts w:ascii="Arial" w:hAnsi="Arial" w:cs="Arial"/>
        </w:rPr>
        <w:t>(3)</w:t>
      </w:r>
      <w:r w:rsidRPr="001F3555">
        <w:rPr>
          <w:rFonts w:ascii="Arial" w:hAnsi="Arial" w:cs="Arial"/>
        </w:rPr>
        <w:tab/>
      </w:r>
      <w:r w:rsidR="008925DE">
        <w:rPr>
          <w:rFonts w:ascii="Arial" w:hAnsi="Arial" w:cs="Arial"/>
        </w:rPr>
        <w:t>Email ID : __________________________________________ Phone No. ___________________________</w:t>
      </w:r>
    </w:p>
    <w:p w:rsidR="00BB5175" w:rsidRPr="001F3555" w:rsidRDefault="008925DE" w:rsidP="00F95997">
      <w:pPr>
        <w:autoSpaceDE w:val="0"/>
        <w:autoSpaceDN w:val="0"/>
        <w:adjustRightInd w:val="0"/>
        <w:spacing w:line="480" w:lineRule="auto"/>
        <w:ind w:left="315" w:hanging="315"/>
        <w:rPr>
          <w:rFonts w:ascii="Arial" w:hAnsi="Arial" w:cs="Arial"/>
        </w:rPr>
      </w:pPr>
      <w:r>
        <w:rPr>
          <w:rFonts w:ascii="Arial" w:hAnsi="Arial" w:cs="Arial"/>
        </w:rPr>
        <w:t xml:space="preserve">(4) </w:t>
      </w:r>
      <w:r w:rsidR="00BB5175" w:rsidRPr="001F3555">
        <w:rPr>
          <w:rFonts w:ascii="Arial" w:hAnsi="Arial" w:cs="Arial"/>
        </w:rPr>
        <w:t>Occupation : __</w:t>
      </w:r>
      <w:r>
        <w:rPr>
          <w:rFonts w:ascii="Arial" w:hAnsi="Arial" w:cs="Arial"/>
        </w:rPr>
        <w:t>___________________</w:t>
      </w:r>
      <w:r w:rsidR="00BB5175" w:rsidRPr="001F3555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</w:t>
      </w:r>
      <w:r w:rsidR="00BB5175" w:rsidRPr="001F3555">
        <w:rPr>
          <w:rFonts w:ascii="Arial" w:hAnsi="Arial" w:cs="Arial"/>
        </w:rPr>
        <w:t>___________________________________</w:t>
      </w:r>
    </w:p>
    <w:p w:rsidR="00BB5175" w:rsidRPr="001F3555" w:rsidRDefault="00BB5175" w:rsidP="00F95997">
      <w:pPr>
        <w:autoSpaceDE w:val="0"/>
        <w:autoSpaceDN w:val="0"/>
        <w:adjustRightInd w:val="0"/>
        <w:spacing w:line="480" w:lineRule="auto"/>
        <w:ind w:left="315" w:hanging="315"/>
        <w:rPr>
          <w:rFonts w:ascii="Arial" w:hAnsi="Arial" w:cs="Arial"/>
        </w:rPr>
      </w:pPr>
      <w:r w:rsidRPr="001F3555">
        <w:rPr>
          <w:rFonts w:ascii="Arial" w:hAnsi="Arial" w:cs="Arial"/>
        </w:rPr>
        <w:t>(</w:t>
      </w:r>
      <w:r w:rsidR="008925DE">
        <w:rPr>
          <w:rFonts w:ascii="Arial" w:hAnsi="Arial" w:cs="Arial"/>
        </w:rPr>
        <w:t>5</w:t>
      </w:r>
      <w:r w:rsidRPr="001F3555">
        <w:rPr>
          <w:rFonts w:ascii="Arial" w:hAnsi="Arial" w:cs="Arial"/>
        </w:rPr>
        <w:t>)</w:t>
      </w:r>
      <w:r w:rsidRPr="001F3555">
        <w:rPr>
          <w:rFonts w:ascii="Arial" w:hAnsi="Arial" w:cs="Arial"/>
        </w:rPr>
        <w:tab/>
        <w:t>Date of birth: _____________</w:t>
      </w:r>
      <w:r w:rsidR="008925DE">
        <w:rPr>
          <w:rFonts w:ascii="Arial" w:hAnsi="Arial" w:cs="Arial"/>
        </w:rPr>
        <w:t>____________________</w:t>
      </w:r>
      <w:r w:rsidRPr="001F3555">
        <w:rPr>
          <w:rFonts w:ascii="Arial" w:hAnsi="Arial" w:cs="Arial"/>
        </w:rPr>
        <w:t>____</w:t>
      </w:r>
      <w:r w:rsidR="00E56AF1">
        <w:rPr>
          <w:rFonts w:ascii="Arial" w:hAnsi="Arial" w:cs="Arial"/>
        </w:rPr>
        <w:t>_____ Age: ______________________________</w:t>
      </w:r>
    </w:p>
    <w:p w:rsidR="008925DE" w:rsidRDefault="00BB5175" w:rsidP="00F95997">
      <w:pPr>
        <w:autoSpaceDE w:val="0"/>
        <w:autoSpaceDN w:val="0"/>
        <w:adjustRightInd w:val="0"/>
        <w:spacing w:line="480" w:lineRule="auto"/>
        <w:ind w:left="315" w:hanging="315"/>
        <w:rPr>
          <w:rFonts w:ascii="Arial" w:hAnsi="Arial" w:cs="Arial"/>
        </w:rPr>
      </w:pPr>
      <w:r w:rsidRPr="001F3555">
        <w:rPr>
          <w:rFonts w:ascii="Arial" w:hAnsi="Arial" w:cs="Arial"/>
        </w:rPr>
        <w:t>(</w:t>
      </w:r>
      <w:r w:rsidR="008925DE">
        <w:rPr>
          <w:rFonts w:ascii="Arial" w:hAnsi="Arial" w:cs="Arial"/>
        </w:rPr>
        <w:t>6</w:t>
      </w:r>
      <w:r w:rsidRPr="001F3555">
        <w:rPr>
          <w:rFonts w:ascii="Arial" w:hAnsi="Arial" w:cs="Arial"/>
        </w:rPr>
        <w:t>)</w:t>
      </w:r>
      <w:r w:rsidRPr="001F3555">
        <w:rPr>
          <w:rFonts w:ascii="Arial" w:hAnsi="Arial" w:cs="Arial"/>
        </w:rPr>
        <w:tab/>
      </w:r>
      <w:r w:rsidR="008925DE">
        <w:rPr>
          <w:rFonts w:ascii="Arial" w:hAnsi="Arial" w:cs="Arial"/>
        </w:rPr>
        <w:t xml:space="preserve">Education Qualification : ___________________________________________________________________ </w:t>
      </w:r>
    </w:p>
    <w:p w:rsidR="00BB5175" w:rsidRDefault="008925DE" w:rsidP="00BB5175">
      <w:pPr>
        <w:autoSpaceDE w:val="0"/>
        <w:autoSpaceDN w:val="0"/>
        <w:adjustRightInd w:val="0"/>
        <w:spacing w:line="360" w:lineRule="auto"/>
        <w:ind w:left="315" w:hanging="315"/>
        <w:rPr>
          <w:rFonts w:ascii="Arial" w:hAnsi="Arial" w:cs="Arial"/>
        </w:rPr>
      </w:pPr>
      <w:r>
        <w:rPr>
          <w:rFonts w:ascii="Arial" w:hAnsi="Arial" w:cs="Arial"/>
        </w:rPr>
        <w:t xml:space="preserve">(7) Experience in Scouting, If Any (Cub/Scout/Rover) : </w:t>
      </w:r>
      <w:r w:rsidR="00BB5175" w:rsidRPr="001F3555">
        <w:rPr>
          <w:rFonts w:ascii="Arial" w:hAnsi="Arial" w:cs="Arial"/>
        </w:rPr>
        <w:t>______________________________________________</w:t>
      </w:r>
    </w:p>
    <w:p w:rsidR="00BB5175" w:rsidRDefault="00BB5175" w:rsidP="00BB5175">
      <w:pPr>
        <w:tabs>
          <w:tab w:val="left" w:pos="720"/>
        </w:tabs>
        <w:autoSpaceDE w:val="0"/>
        <w:autoSpaceDN w:val="0"/>
        <w:adjustRightInd w:val="0"/>
        <w:ind w:left="675" w:hanging="315"/>
        <w:rPr>
          <w:rFonts w:ascii="Arial" w:hAnsi="Arial" w:cs="Arial"/>
        </w:rPr>
      </w:pPr>
    </w:p>
    <w:p w:rsidR="00BB5175" w:rsidRPr="001F3555" w:rsidRDefault="00BB5175" w:rsidP="00E56A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3555">
        <w:rPr>
          <w:rFonts w:ascii="Arial" w:hAnsi="Arial" w:cs="Arial"/>
        </w:rPr>
        <w:t xml:space="preserve">I shall abide by the rules and the discipline of the Bharat Scouts </w:t>
      </w:r>
      <w:r w:rsidR="00195560">
        <w:rPr>
          <w:rFonts w:ascii="Arial" w:hAnsi="Arial" w:cs="Arial"/>
        </w:rPr>
        <w:t xml:space="preserve">and </w:t>
      </w:r>
      <w:r w:rsidRPr="001F3555">
        <w:rPr>
          <w:rFonts w:ascii="Arial" w:hAnsi="Arial" w:cs="Arial"/>
        </w:rPr>
        <w:t xml:space="preserve">Guides and of the Training Course. I shall make use of the Training </w:t>
      </w:r>
      <w:r w:rsidR="00B21798">
        <w:rPr>
          <w:rFonts w:ascii="Arial" w:hAnsi="Arial" w:cs="Arial"/>
        </w:rPr>
        <w:t>and will register a</w:t>
      </w:r>
      <w:r w:rsidR="00256F38">
        <w:rPr>
          <w:rFonts w:ascii="Arial" w:hAnsi="Arial" w:cs="Arial"/>
        </w:rPr>
        <w:t xml:space="preserve"> Sea Scout/Guide</w:t>
      </w:r>
      <w:r w:rsidR="00B21798">
        <w:rPr>
          <w:rFonts w:ascii="Arial" w:hAnsi="Arial" w:cs="Arial"/>
        </w:rPr>
        <w:t xml:space="preserve"> Unit with </w:t>
      </w:r>
      <w:r w:rsidR="00256F38">
        <w:rPr>
          <w:rFonts w:ascii="Arial" w:hAnsi="Arial" w:cs="Arial"/>
        </w:rPr>
        <w:t>the Bharat Scouts and Gudies, National Headquarters,</w:t>
      </w:r>
      <w:r w:rsidR="00B21798">
        <w:rPr>
          <w:rFonts w:ascii="Arial" w:hAnsi="Arial" w:cs="Arial"/>
        </w:rPr>
        <w:t xml:space="preserve"> to provide Youth Programme as per APRO Part II</w:t>
      </w:r>
      <w:r w:rsidR="00256F38">
        <w:rPr>
          <w:rFonts w:ascii="Arial" w:hAnsi="Arial" w:cs="Arial"/>
        </w:rPr>
        <w:t xml:space="preserve"> &amp; III</w:t>
      </w:r>
      <w:r w:rsidR="00B21798">
        <w:rPr>
          <w:rFonts w:ascii="Arial" w:hAnsi="Arial" w:cs="Arial"/>
        </w:rPr>
        <w:t xml:space="preserve">. </w:t>
      </w:r>
    </w:p>
    <w:p w:rsidR="00BB5175" w:rsidRDefault="00BB5175" w:rsidP="00BB5175">
      <w:pPr>
        <w:pStyle w:val="HTMLBody"/>
        <w:tabs>
          <w:tab w:val="left" w:pos="720"/>
        </w:tabs>
        <w:autoSpaceDE w:val="0"/>
        <w:autoSpaceDN w:val="0"/>
        <w:adjustRightInd w:val="0"/>
        <w:rPr>
          <w:rFonts w:cs="Arial"/>
          <w:snapToGrid/>
        </w:rPr>
      </w:pPr>
    </w:p>
    <w:p w:rsidR="008925DE" w:rsidRPr="001F3555" w:rsidRDefault="008925DE" w:rsidP="00BB5175">
      <w:pPr>
        <w:pStyle w:val="HTMLBody"/>
        <w:tabs>
          <w:tab w:val="left" w:pos="720"/>
        </w:tabs>
        <w:autoSpaceDE w:val="0"/>
        <w:autoSpaceDN w:val="0"/>
        <w:adjustRightInd w:val="0"/>
        <w:rPr>
          <w:rFonts w:cs="Arial"/>
          <w:snapToGrid/>
        </w:rPr>
      </w:pPr>
    </w:p>
    <w:p w:rsidR="00BB5175" w:rsidRPr="001F3555" w:rsidRDefault="00BB5175" w:rsidP="00BB5175">
      <w:pPr>
        <w:pStyle w:val="HTMLBody"/>
        <w:tabs>
          <w:tab w:val="right" w:pos="9758"/>
        </w:tabs>
        <w:rPr>
          <w:rFonts w:cs="Arial"/>
          <w:snapToGrid/>
        </w:rPr>
      </w:pPr>
      <w:r w:rsidRPr="001F3555">
        <w:rPr>
          <w:rFonts w:cs="Arial"/>
          <w:snapToGrid/>
        </w:rPr>
        <w:t xml:space="preserve">Date : </w:t>
      </w:r>
      <w:r w:rsidRPr="001F3555">
        <w:rPr>
          <w:rFonts w:cs="Arial"/>
          <w:snapToGrid/>
        </w:rPr>
        <w:tab/>
        <w:t xml:space="preserve">Signature of Applicant  </w:t>
      </w:r>
    </w:p>
    <w:p w:rsidR="00BB5175" w:rsidRPr="001F3555" w:rsidRDefault="00BB5175" w:rsidP="00BB5175">
      <w:pPr>
        <w:pStyle w:val="HTMLBody"/>
        <w:tabs>
          <w:tab w:val="right" w:pos="9758"/>
        </w:tabs>
        <w:rPr>
          <w:rFonts w:cs="Arial"/>
          <w:snapToGrid/>
        </w:rPr>
      </w:pPr>
    </w:p>
    <w:p w:rsidR="00BB5175" w:rsidRPr="001F3555" w:rsidRDefault="00BB5175" w:rsidP="00BB5175">
      <w:pPr>
        <w:tabs>
          <w:tab w:val="left" w:pos="720"/>
        </w:tabs>
        <w:autoSpaceDE w:val="0"/>
        <w:autoSpaceDN w:val="0"/>
        <w:adjustRightInd w:val="0"/>
        <w:ind w:left="270" w:right="180"/>
        <w:jc w:val="center"/>
        <w:rPr>
          <w:rFonts w:ascii="Arial" w:hAnsi="Arial" w:cs="Arial"/>
          <w:b/>
          <w:bCs/>
        </w:rPr>
      </w:pPr>
    </w:p>
    <w:p w:rsidR="00BB5175" w:rsidRPr="001F3555" w:rsidRDefault="00BB5175" w:rsidP="00BB5175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F3555">
        <w:rPr>
          <w:rFonts w:ascii="Arial" w:hAnsi="Arial" w:cs="Arial"/>
          <w:b/>
          <w:bCs/>
          <w:color w:val="000000"/>
        </w:rPr>
        <w:t xml:space="preserve">Recommendation of the Sponsoring authority / Group Leader </w:t>
      </w:r>
      <w:r w:rsidR="008925DE">
        <w:rPr>
          <w:rFonts w:ascii="Arial" w:hAnsi="Arial" w:cs="Arial"/>
          <w:b/>
          <w:bCs/>
          <w:color w:val="000000"/>
        </w:rPr>
        <w:t>(S) in case of Open Unit.</w:t>
      </w:r>
    </w:p>
    <w:p w:rsidR="00BB5175" w:rsidRPr="001F3555" w:rsidRDefault="00BB5175" w:rsidP="00BB5175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</w:p>
    <w:p w:rsidR="00BB5175" w:rsidRPr="001F3555" w:rsidRDefault="00BB5175" w:rsidP="00BB5175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F3555">
        <w:rPr>
          <w:rFonts w:ascii="Arial" w:hAnsi="Arial" w:cs="Arial"/>
        </w:rPr>
        <w:t xml:space="preserve">I recommend that </w:t>
      </w:r>
      <w:r w:rsidR="008925DE">
        <w:rPr>
          <w:rFonts w:ascii="Arial" w:hAnsi="Arial" w:cs="Arial"/>
        </w:rPr>
        <w:t xml:space="preserve">Mr./Ms. </w:t>
      </w:r>
      <w:r w:rsidRPr="001F3555">
        <w:rPr>
          <w:rFonts w:ascii="Arial" w:hAnsi="Arial" w:cs="Arial"/>
        </w:rPr>
        <w:t xml:space="preserve">__________________________________ </w:t>
      </w:r>
      <w:r w:rsidR="004220D1">
        <w:rPr>
          <w:rFonts w:ascii="Arial" w:hAnsi="Arial" w:cs="Arial"/>
        </w:rPr>
        <w:t>be</w:t>
      </w:r>
      <w:r w:rsidR="008925DE">
        <w:rPr>
          <w:rFonts w:ascii="Arial" w:hAnsi="Arial" w:cs="Arial"/>
        </w:rPr>
        <w:t xml:space="preserve"> given admission to the above course. The School / Institution / Group will give</w:t>
      </w:r>
      <w:r w:rsidR="00B21798">
        <w:rPr>
          <w:rFonts w:ascii="Arial" w:hAnsi="Arial" w:cs="Arial"/>
        </w:rPr>
        <w:t xml:space="preserve"> all facilities to run a Unit. </w:t>
      </w:r>
    </w:p>
    <w:p w:rsidR="00BB5175" w:rsidRPr="001F3555" w:rsidRDefault="00BB5175" w:rsidP="00BB5175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</w:p>
    <w:p w:rsidR="00BB5175" w:rsidRPr="001F3555" w:rsidRDefault="00BB5175" w:rsidP="008925DE">
      <w:pPr>
        <w:pStyle w:val="HTMLBody"/>
        <w:tabs>
          <w:tab w:val="right" w:pos="10170"/>
        </w:tabs>
        <w:autoSpaceDE w:val="0"/>
        <w:autoSpaceDN w:val="0"/>
        <w:adjustRightInd w:val="0"/>
        <w:rPr>
          <w:rFonts w:cs="Arial"/>
          <w:b/>
        </w:rPr>
      </w:pPr>
      <w:r w:rsidRPr="001F3555">
        <w:rPr>
          <w:rFonts w:cs="Arial"/>
          <w:b/>
          <w:snapToGrid/>
        </w:rPr>
        <w:t xml:space="preserve">Date : </w:t>
      </w:r>
      <w:r w:rsidRPr="001F3555">
        <w:rPr>
          <w:rFonts w:cs="Arial"/>
          <w:b/>
          <w:snapToGrid/>
        </w:rPr>
        <w:tab/>
        <w:t xml:space="preserve">Signature of the Head of the Institution / </w:t>
      </w:r>
      <w:r w:rsidRPr="001F3555">
        <w:rPr>
          <w:rFonts w:cs="Arial"/>
          <w:b/>
        </w:rPr>
        <w:t>Group Leader</w:t>
      </w:r>
    </w:p>
    <w:p w:rsidR="00BB5175" w:rsidRDefault="00BB5175" w:rsidP="00BB5175">
      <w:pPr>
        <w:tabs>
          <w:tab w:val="left" w:pos="72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F95997" w:rsidRPr="001F3555" w:rsidRDefault="00F95997" w:rsidP="00BB5175">
      <w:pPr>
        <w:tabs>
          <w:tab w:val="left" w:pos="72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B5175" w:rsidRPr="001F3555" w:rsidRDefault="00F95997" w:rsidP="00F959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Recommended for admission  </w:t>
      </w:r>
    </w:p>
    <w:p w:rsidR="00BB5175" w:rsidRPr="001F3555" w:rsidRDefault="00BB5175" w:rsidP="00BB5175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</w:p>
    <w:p w:rsidR="00BB5175" w:rsidRPr="001F3555" w:rsidRDefault="00BB5175" w:rsidP="00BB5175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</w:p>
    <w:p w:rsidR="00BB5175" w:rsidRDefault="00195560" w:rsidP="00F95997">
      <w:pPr>
        <w:pStyle w:val="HTMLBody"/>
        <w:tabs>
          <w:tab w:val="right" w:pos="9786"/>
        </w:tabs>
        <w:autoSpaceDE w:val="0"/>
        <w:autoSpaceDN w:val="0"/>
        <w:adjustRightInd w:val="0"/>
        <w:jc w:val="right"/>
        <w:rPr>
          <w:rFonts w:cs="Arial"/>
          <w:b/>
          <w:snapToGrid/>
        </w:rPr>
      </w:pPr>
      <w:r>
        <w:rPr>
          <w:rFonts w:cs="Arial"/>
          <w:b/>
          <w:snapToGrid/>
        </w:rPr>
        <w:t xml:space="preserve">District </w:t>
      </w:r>
      <w:r w:rsidR="00BB5175" w:rsidRPr="001F3555">
        <w:rPr>
          <w:rFonts w:cs="Arial"/>
          <w:b/>
          <w:snapToGrid/>
        </w:rPr>
        <w:t xml:space="preserve">Commissioner </w:t>
      </w:r>
      <w:r w:rsidR="00B21798">
        <w:rPr>
          <w:rFonts w:cs="Arial"/>
          <w:b/>
          <w:snapToGrid/>
        </w:rPr>
        <w:t>(Adult Resources)</w:t>
      </w:r>
    </w:p>
    <w:p w:rsidR="00F95997" w:rsidRDefault="00347510" w:rsidP="00F95997">
      <w:pPr>
        <w:pStyle w:val="HTMLBody"/>
        <w:tabs>
          <w:tab w:val="right" w:pos="9786"/>
        </w:tabs>
        <w:autoSpaceDE w:val="0"/>
        <w:autoSpaceDN w:val="0"/>
        <w:adjustRightInd w:val="0"/>
        <w:jc w:val="right"/>
        <w:rPr>
          <w:rFonts w:cs="Arial"/>
          <w:b/>
          <w:snapToGrid/>
        </w:rPr>
      </w:pPr>
      <w:r>
        <w:rPr>
          <w:rFonts w:cs="Arial"/>
          <w:b/>
          <w:noProof/>
          <w:snapToGrid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1" type="#_x0000_t32" style="position:absolute;left:0;text-align:left;margin-left:315.4pt;margin-top:9.2pt;width:157.8pt;height:.65pt;z-index:251660288" o:connectortype="straight" strokeweight="1pt">
            <v:imagedata embosscolor="shadow add(51)"/>
            <v:shadow type="emboss" color="lineOrFill darken(153)" color2="shadow add(102)" offset="-1pt,-1pt"/>
          </v:shape>
        </w:pict>
      </w:r>
      <w:r w:rsidR="00B21798">
        <w:rPr>
          <w:rFonts w:cs="Arial"/>
          <w:b/>
          <w:snapToGrid/>
        </w:rPr>
        <w:t>District</w:t>
      </w:r>
    </w:p>
    <w:p w:rsidR="00F95997" w:rsidRDefault="00F95997" w:rsidP="00BB5175">
      <w:pPr>
        <w:tabs>
          <w:tab w:val="left" w:pos="720"/>
        </w:tabs>
        <w:autoSpaceDE w:val="0"/>
        <w:autoSpaceDN w:val="0"/>
        <w:adjustRightInd w:val="0"/>
        <w:ind w:left="270" w:right="180"/>
        <w:jc w:val="center"/>
        <w:rPr>
          <w:rFonts w:ascii="Arial" w:hAnsi="Arial" w:cs="Arial"/>
          <w:b/>
          <w:bCs/>
        </w:rPr>
      </w:pPr>
    </w:p>
    <w:p w:rsidR="00F41A38" w:rsidRDefault="00B21798" w:rsidP="00F95997">
      <w:pPr>
        <w:rPr>
          <w:rFonts w:ascii="Arial" w:hAnsi="Arial" w:cs="Arial"/>
        </w:rPr>
      </w:pPr>
      <w:r>
        <w:rPr>
          <w:rFonts w:ascii="Arial" w:hAnsi="Arial" w:cs="Arial"/>
        </w:rPr>
        <w:t>This application can be modified by the States as deemed fit with changes.</w:t>
      </w:r>
    </w:p>
    <w:p w:rsidR="00B21798" w:rsidRDefault="00B21798" w:rsidP="00F95997">
      <w:pPr>
        <w:rPr>
          <w:rFonts w:ascii="Arial" w:hAnsi="Arial" w:cs="Arial"/>
        </w:rPr>
      </w:pPr>
    </w:p>
    <w:p w:rsidR="00B21798" w:rsidRPr="001F3555" w:rsidRDefault="00B21798" w:rsidP="00F95997">
      <w:pPr>
        <w:rPr>
          <w:rFonts w:ascii="Arial" w:hAnsi="Arial" w:cs="Arial"/>
        </w:rPr>
      </w:pPr>
      <w:r w:rsidRPr="00347510">
        <w:rPr>
          <w:rFonts w:ascii="Arial" w:hAnsi="Arial" w:cs="Arial"/>
          <w:b/>
        </w:rPr>
        <w:t>Note</w:t>
      </w:r>
      <w:r>
        <w:rPr>
          <w:rFonts w:ascii="Arial" w:hAnsi="Arial" w:cs="Arial"/>
        </w:rPr>
        <w:t xml:space="preserve"> : The Recommending Authority is changed from DC(S) to DC(AR) as per latest amendments.  </w:t>
      </w:r>
    </w:p>
    <w:sectPr w:rsidR="00B21798" w:rsidRPr="001F3555" w:rsidSect="00E56AF1">
      <w:pgSz w:w="11909" w:h="16834" w:code="9"/>
      <w:pgMar w:top="360" w:right="864" w:bottom="180" w:left="864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2F7" w:rsidRDefault="003C52F7" w:rsidP="00B07743">
      <w:pPr>
        <w:pStyle w:val="CommentText"/>
      </w:pPr>
      <w:r>
        <w:separator/>
      </w:r>
    </w:p>
  </w:endnote>
  <w:endnote w:type="continuationSeparator" w:id="1">
    <w:p w:rsidR="003C52F7" w:rsidRDefault="003C52F7" w:rsidP="00B07743">
      <w:pPr>
        <w:pStyle w:val="CommentTex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2F7" w:rsidRDefault="003C52F7" w:rsidP="00B07743">
      <w:pPr>
        <w:pStyle w:val="CommentText"/>
      </w:pPr>
      <w:r>
        <w:separator/>
      </w:r>
    </w:p>
  </w:footnote>
  <w:footnote w:type="continuationSeparator" w:id="1">
    <w:p w:rsidR="003C52F7" w:rsidRDefault="003C52F7" w:rsidP="00B07743">
      <w:pPr>
        <w:pStyle w:val="CommentTex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ED8"/>
    <w:multiLevelType w:val="singleLevel"/>
    <w:tmpl w:val="C574A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7B0133B"/>
    <w:multiLevelType w:val="hybridMultilevel"/>
    <w:tmpl w:val="D49049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4F4C44"/>
    <w:multiLevelType w:val="hybridMultilevel"/>
    <w:tmpl w:val="4442E7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332379"/>
    <w:multiLevelType w:val="hybridMultilevel"/>
    <w:tmpl w:val="1B8E96DC"/>
    <w:lvl w:ilvl="0" w:tplc="CCAC94F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94805A6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A8F2E6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DB66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DC762D06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A816EF2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4FE20B42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45621AD6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D1484232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4">
    <w:nsid w:val="123D54E4"/>
    <w:multiLevelType w:val="hybridMultilevel"/>
    <w:tmpl w:val="E44AA36A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A451A7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8E47B31"/>
    <w:multiLevelType w:val="hybridMultilevel"/>
    <w:tmpl w:val="D25A82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413794D"/>
    <w:multiLevelType w:val="hybridMultilevel"/>
    <w:tmpl w:val="9F54D2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4F6007"/>
    <w:multiLevelType w:val="hybridMultilevel"/>
    <w:tmpl w:val="77F21134"/>
    <w:lvl w:ilvl="0" w:tplc="CBEE07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2304FC"/>
    <w:multiLevelType w:val="hybridMultilevel"/>
    <w:tmpl w:val="DD92C1BE"/>
    <w:lvl w:ilvl="0" w:tplc="2E64F8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30D45"/>
    <w:multiLevelType w:val="hybridMultilevel"/>
    <w:tmpl w:val="89BA36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7A1AA2"/>
    <w:multiLevelType w:val="singleLevel"/>
    <w:tmpl w:val="C574A5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54D65A3E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534EE3"/>
    <w:multiLevelType w:val="singleLevel"/>
    <w:tmpl w:val="C574A57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60560B60"/>
    <w:multiLevelType w:val="singleLevel"/>
    <w:tmpl w:val="C574A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63A7494C"/>
    <w:multiLevelType w:val="hybridMultilevel"/>
    <w:tmpl w:val="45C894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0E0A0D"/>
    <w:multiLevelType w:val="hybridMultilevel"/>
    <w:tmpl w:val="9208DDEA"/>
    <w:lvl w:ilvl="0" w:tplc="BA2828C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7">
    <w:nsid w:val="753070F2"/>
    <w:multiLevelType w:val="hybridMultilevel"/>
    <w:tmpl w:val="19844870"/>
    <w:lvl w:ilvl="0" w:tplc="EAE26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E60767"/>
    <w:multiLevelType w:val="singleLevel"/>
    <w:tmpl w:val="45122F3A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79230359"/>
    <w:multiLevelType w:val="hybridMultilevel"/>
    <w:tmpl w:val="3F1C9434"/>
    <w:lvl w:ilvl="0" w:tplc="5B2E4AE8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1"/>
  </w:num>
  <w:num w:numId="3">
    <w:abstractNumId w:val="18"/>
  </w:num>
  <w:num w:numId="4">
    <w:abstractNumId w:val="5"/>
  </w:num>
  <w:num w:numId="5">
    <w:abstractNumId w:val="13"/>
  </w:num>
  <w:num w:numId="6">
    <w:abstractNumId w:val="0"/>
  </w:num>
  <w:num w:numId="7">
    <w:abstractNumId w:val="14"/>
  </w:num>
  <w:num w:numId="8">
    <w:abstractNumId w:val="3"/>
  </w:num>
  <w:num w:numId="9">
    <w:abstractNumId w:val="8"/>
  </w:num>
  <w:num w:numId="10">
    <w:abstractNumId w:val="2"/>
  </w:num>
  <w:num w:numId="11">
    <w:abstractNumId w:val="16"/>
  </w:num>
  <w:num w:numId="12">
    <w:abstractNumId w:val="19"/>
  </w:num>
  <w:num w:numId="13">
    <w:abstractNumId w:val="15"/>
  </w:num>
  <w:num w:numId="14">
    <w:abstractNumId w:val="6"/>
  </w:num>
  <w:num w:numId="15">
    <w:abstractNumId w:val="4"/>
  </w:num>
  <w:num w:numId="16">
    <w:abstractNumId w:val="9"/>
  </w:num>
  <w:num w:numId="17">
    <w:abstractNumId w:val="17"/>
  </w:num>
  <w:num w:numId="18">
    <w:abstractNumId w:val="1"/>
  </w:num>
  <w:num w:numId="19">
    <w:abstractNumId w:val="7"/>
  </w:num>
  <w:num w:numId="20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en-US" w:vendorID="64" w:dllVersion="131078" w:nlCheck="1" w:checkStyle="1"/>
  <w:stylePaneFormatFilter w:val="3F01"/>
  <w:defaultTabStop w:val="720"/>
  <w:drawingGridHorizontalSpacing w:val="100"/>
  <w:drawingGridVerticalSpacing w:val="14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D37"/>
    <w:rsid w:val="000023F9"/>
    <w:rsid w:val="000077C5"/>
    <w:rsid w:val="00016762"/>
    <w:rsid w:val="0002517A"/>
    <w:rsid w:val="000274F8"/>
    <w:rsid w:val="000439DF"/>
    <w:rsid w:val="0004498C"/>
    <w:rsid w:val="00047B44"/>
    <w:rsid w:val="00053A16"/>
    <w:rsid w:val="00066294"/>
    <w:rsid w:val="000821C9"/>
    <w:rsid w:val="00083702"/>
    <w:rsid w:val="000878B2"/>
    <w:rsid w:val="00094A08"/>
    <w:rsid w:val="00094A19"/>
    <w:rsid w:val="000A19B6"/>
    <w:rsid w:val="000A2819"/>
    <w:rsid w:val="000B10D8"/>
    <w:rsid w:val="000B32BB"/>
    <w:rsid w:val="000B49E7"/>
    <w:rsid w:val="000B7E05"/>
    <w:rsid w:val="000C267C"/>
    <w:rsid w:val="000C6BA3"/>
    <w:rsid w:val="000D3586"/>
    <w:rsid w:val="000D7507"/>
    <w:rsid w:val="000F1F6B"/>
    <w:rsid w:val="000F2D66"/>
    <w:rsid w:val="000F67CA"/>
    <w:rsid w:val="00100389"/>
    <w:rsid w:val="00102F71"/>
    <w:rsid w:val="00104245"/>
    <w:rsid w:val="00114B2F"/>
    <w:rsid w:val="00116373"/>
    <w:rsid w:val="001176BF"/>
    <w:rsid w:val="001244FD"/>
    <w:rsid w:val="00125B3B"/>
    <w:rsid w:val="001325ED"/>
    <w:rsid w:val="001332E1"/>
    <w:rsid w:val="00141DCF"/>
    <w:rsid w:val="00160A70"/>
    <w:rsid w:val="00161FA2"/>
    <w:rsid w:val="0017155E"/>
    <w:rsid w:val="00176EE8"/>
    <w:rsid w:val="0018219A"/>
    <w:rsid w:val="00187016"/>
    <w:rsid w:val="00190976"/>
    <w:rsid w:val="0019298C"/>
    <w:rsid w:val="001950EA"/>
    <w:rsid w:val="00195560"/>
    <w:rsid w:val="001960F7"/>
    <w:rsid w:val="00197019"/>
    <w:rsid w:val="001A47F2"/>
    <w:rsid w:val="001A7CC8"/>
    <w:rsid w:val="001D37A4"/>
    <w:rsid w:val="001D4F16"/>
    <w:rsid w:val="001D6F23"/>
    <w:rsid w:val="001D719E"/>
    <w:rsid w:val="001E4970"/>
    <w:rsid w:val="001E5415"/>
    <w:rsid w:val="001F07FF"/>
    <w:rsid w:val="001F3555"/>
    <w:rsid w:val="001F4373"/>
    <w:rsid w:val="001F4DA2"/>
    <w:rsid w:val="001F717D"/>
    <w:rsid w:val="00200346"/>
    <w:rsid w:val="00200452"/>
    <w:rsid w:val="002034F5"/>
    <w:rsid w:val="002074F3"/>
    <w:rsid w:val="002102F2"/>
    <w:rsid w:val="002104B0"/>
    <w:rsid w:val="00216BCD"/>
    <w:rsid w:val="00224175"/>
    <w:rsid w:val="0023052A"/>
    <w:rsid w:val="00237112"/>
    <w:rsid w:val="002423E4"/>
    <w:rsid w:val="002478A9"/>
    <w:rsid w:val="002519B6"/>
    <w:rsid w:val="002520C9"/>
    <w:rsid w:val="00256F38"/>
    <w:rsid w:val="0026157A"/>
    <w:rsid w:val="002636A6"/>
    <w:rsid w:val="00265A31"/>
    <w:rsid w:val="002772CE"/>
    <w:rsid w:val="002825D0"/>
    <w:rsid w:val="0029611B"/>
    <w:rsid w:val="002A6C8E"/>
    <w:rsid w:val="002C3097"/>
    <w:rsid w:val="002D31C9"/>
    <w:rsid w:val="002E19EA"/>
    <w:rsid w:val="002E6130"/>
    <w:rsid w:val="002F28FA"/>
    <w:rsid w:val="003004A6"/>
    <w:rsid w:val="00307462"/>
    <w:rsid w:val="00312730"/>
    <w:rsid w:val="00325D50"/>
    <w:rsid w:val="00326390"/>
    <w:rsid w:val="003270DA"/>
    <w:rsid w:val="0033592E"/>
    <w:rsid w:val="00341DFF"/>
    <w:rsid w:val="00342E45"/>
    <w:rsid w:val="00346C1D"/>
    <w:rsid w:val="00347510"/>
    <w:rsid w:val="003565F3"/>
    <w:rsid w:val="00356C2F"/>
    <w:rsid w:val="00372FFD"/>
    <w:rsid w:val="003757EB"/>
    <w:rsid w:val="00377FFB"/>
    <w:rsid w:val="00385632"/>
    <w:rsid w:val="003876AE"/>
    <w:rsid w:val="00392FB1"/>
    <w:rsid w:val="00392FC9"/>
    <w:rsid w:val="003B0F9C"/>
    <w:rsid w:val="003C3F00"/>
    <w:rsid w:val="003C52F7"/>
    <w:rsid w:val="003E2E12"/>
    <w:rsid w:val="003E67AB"/>
    <w:rsid w:val="003E6DA9"/>
    <w:rsid w:val="003F63AA"/>
    <w:rsid w:val="0040140A"/>
    <w:rsid w:val="004074C2"/>
    <w:rsid w:val="004220D1"/>
    <w:rsid w:val="00424255"/>
    <w:rsid w:val="00424BCA"/>
    <w:rsid w:val="004276BA"/>
    <w:rsid w:val="00442F38"/>
    <w:rsid w:val="00447D35"/>
    <w:rsid w:val="00451E7B"/>
    <w:rsid w:val="00457AF6"/>
    <w:rsid w:val="00471C83"/>
    <w:rsid w:val="0047280A"/>
    <w:rsid w:val="00475BB0"/>
    <w:rsid w:val="00482AEE"/>
    <w:rsid w:val="004944D5"/>
    <w:rsid w:val="00495C67"/>
    <w:rsid w:val="00497756"/>
    <w:rsid w:val="004A75C7"/>
    <w:rsid w:val="004B0379"/>
    <w:rsid w:val="004B151F"/>
    <w:rsid w:val="004B23CF"/>
    <w:rsid w:val="004C267C"/>
    <w:rsid w:val="004C6748"/>
    <w:rsid w:val="004D18FA"/>
    <w:rsid w:val="004D698A"/>
    <w:rsid w:val="004E2980"/>
    <w:rsid w:val="004E3F4A"/>
    <w:rsid w:val="004E7A2B"/>
    <w:rsid w:val="004F4390"/>
    <w:rsid w:val="00502BDC"/>
    <w:rsid w:val="0050708E"/>
    <w:rsid w:val="00507917"/>
    <w:rsid w:val="005155C2"/>
    <w:rsid w:val="005172F5"/>
    <w:rsid w:val="00521BAB"/>
    <w:rsid w:val="00532B3F"/>
    <w:rsid w:val="005421F3"/>
    <w:rsid w:val="00542E98"/>
    <w:rsid w:val="00553725"/>
    <w:rsid w:val="0055399D"/>
    <w:rsid w:val="005673FF"/>
    <w:rsid w:val="0057269D"/>
    <w:rsid w:val="00573A56"/>
    <w:rsid w:val="005808CC"/>
    <w:rsid w:val="0058168B"/>
    <w:rsid w:val="00592C54"/>
    <w:rsid w:val="005A327D"/>
    <w:rsid w:val="005A374F"/>
    <w:rsid w:val="005A5466"/>
    <w:rsid w:val="005A7F8A"/>
    <w:rsid w:val="005B6BDF"/>
    <w:rsid w:val="005B713F"/>
    <w:rsid w:val="005C008C"/>
    <w:rsid w:val="005C0B07"/>
    <w:rsid w:val="005C1C2F"/>
    <w:rsid w:val="005C3E09"/>
    <w:rsid w:val="005D1D28"/>
    <w:rsid w:val="005D3BAC"/>
    <w:rsid w:val="005E3AEB"/>
    <w:rsid w:val="005F2115"/>
    <w:rsid w:val="005F2282"/>
    <w:rsid w:val="005F233E"/>
    <w:rsid w:val="00601BB5"/>
    <w:rsid w:val="00603165"/>
    <w:rsid w:val="006174A8"/>
    <w:rsid w:val="00621BB4"/>
    <w:rsid w:val="006255B3"/>
    <w:rsid w:val="00626E14"/>
    <w:rsid w:val="00632489"/>
    <w:rsid w:val="006329AB"/>
    <w:rsid w:val="00654FF3"/>
    <w:rsid w:val="00656E87"/>
    <w:rsid w:val="00661AA3"/>
    <w:rsid w:val="00662482"/>
    <w:rsid w:val="00664FAA"/>
    <w:rsid w:val="00666F97"/>
    <w:rsid w:val="00677B1C"/>
    <w:rsid w:val="0068639C"/>
    <w:rsid w:val="00687E53"/>
    <w:rsid w:val="00697E01"/>
    <w:rsid w:val="006A21A5"/>
    <w:rsid w:val="006B562C"/>
    <w:rsid w:val="006C14D3"/>
    <w:rsid w:val="006C4E92"/>
    <w:rsid w:val="006D5285"/>
    <w:rsid w:val="006E299C"/>
    <w:rsid w:val="006F34C0"/>
    <w:rsid w:val="006F57D8"/>
    <w:rsid w:val="006F6196"/>
    <w:rsid w:val="00702B00"/>
    <w:rsid w:val="00704585"/>
    <w:rsid w:val="00706187"/>
    <w:rsid w:val="0070694F"/>
    <w:rsid w:val="00711640"/>
    <w:rsid w:val="00711E94"/>
    <w:rsid w:val="0071205C"/>
    <w:rsid w:val="007142B5"/>
    <w:rsid w:val="00740D7A"/>
    <w:rsid w:val="0074212E"/>
    <w:rsid w:val="0074396A"/>
    <w:rsid w:val="00754494"/>
    <w:rsid w:val="007638D3"/>
    <w:rsid w:val="007820A5"/>
    <w:rsid w:val="00784207"/>
    <w:rsid w:val="0078531C"/>
    <w:rsid w:val="0078582E"/>
    <w:rsid w:val="00785D9F"/>
    <w:rsid w:val="00787BF0"/>
    <w:rsid w:val="00790504"/>
    <w:rsid w:val="0079281A"/>
    <w:rsid w:val="007A122E"/>
    <w:rsid w:val="007A3E8A"/>
    <w:rsid w:val="007A76B8"/>
    <w:rsid w:val="007C0D37"/>
    <w:rsid w:val="007C1761"/>
    <w:rsid w:val="007C1C17"/>
    <w:rsid w:val="007C4D2E"/>
    <w:rsid w:val="007E001E"/>
    <w:rsid w:val="007E4964"/>
    <w:rsid w:val="007E5442"/>
    <w:rsid w:val="007E60B7"/>
    <w:rsid w:val="007F0B16"/>
    <w:rsid w:val="007F1A00"/>
    <w:rsid w:val="00800A41"/>
    <w:rsid w:val="0080343C"/>
    <w:rsid w:val="008063FB"/>
    <w:rsid w:val="00810B81"/>
    <w:rsid w:val="008203C2"/>
    <w:rsid w:val="0082408F"/>
    <w:rsid w:val="008335BB"/>
    <w:rsid w:val="00833C8B"/>
    <w:rsid w:val="008346EA"/>
    <w:rsid w:val="0084201D"/>
    <w:rsid w:val="008431B0"/>
    <w:rsid w:val="008467EE"/>
    <w:rsid w:val="00852B17"/>
    <w:rsid w:val="00856018"/>
    <w:rsid w:val="008565B5"/>
    <w:rsid w:val="00856874"/>
    <w:rsid w:val="00860D6C"/>
    <w:rsid w:val="008723AB"/>
    <w:rsid w:val="00872FF0"/>
    <w:rsid w:val="008875D9"/>
    <w:rsid w:val="008925DE"/>
    <w:rsid w:val="008960B6"/>
    <w:rsid w:val="008A5595"/>
    <w:rsid w:val="008A68FD"/>
    <w:rsid w:val="008A6DFA"/>
    <w:rsid w:val="008B4295"/>
    <w:rsid w:val="008C0A9C"/>
    <w:rsid w:val="008C3C8E"/>
    <w:rsid w:val="008C3E7C"/>
    <w:rsid w:val="008D1DCA"/>
    <w:rsid w:val="008D2E6D"/>
    <w:rsid w:val="008D5590"/>
    <w:rsid w:val="008D5AB1"/>
    <w:rsid w:val="008E0322"/>
    <w:rsid w:val="008E08F6"/>
    <w:rsid w:val="008F0707"/>
    <w:rsid w:val="008F2477"/>
    <w:rsid w:val="008F3DBC"/>
    <w:rsid w:val="009022FC"/>
    <w:rsid w:val="00911655"/>
    <w:rsid w:val="00911843"/>
    <w:rsid w:val="0091410A"/>
    <w:rsid w:val="00920ED0"/>
    <w:rsid w:val="00923861"/>
    <w:rsid w:val="00923E2B"/>
    <w:rsid w:val="00943B03"/>
    <w:rsid w:val="00954820"/>
    <w:rsid w:val="009548B3"/>
    <w:rsid w:val="00965D9A"/>
    <w:rsid w:val="0097270D"/>
    <w:rsid w:val="00977C9D"/>
    <w:rsid w:val="00982E65"/>
    <w:rsid w:val="00984B72"/>
    <w:rsid w:val="0099691C"/>
    <w:rsid w:val="00996D38"/>
    <w:rsid w:val="009A1A45"/>
    <w:rsid w:val="009A4604"/>
    <w:rsid w:val="009A77C0"/>
    <w:rsid w:val="009B4316"/>
    <w:rsid w:val="009C4D61"/>
    <w:rsid w:val="009C7ADE"/>
    <w:rsid w:val="009D2329"/>
    <w:rsid w:val="009D378C"/>
    <w:rsid w:val="009D3B68"/>
    <w:rsid w:val="009D5701"/>
    <w:rsid w:val="009D5BCE"/>
    <w:rsid w:val="009E2886"/>
    <w:rsid w:val="009E7976"/>
    <w:rsid w:val="00A11349"/>
    <w:rsid w:val="00A12824"/>
    <w:rsid w:val="00A2034E"/>
    <w:rsid w:val="00A203DB"/>
    <w:rsid w:val="00A249B2"/>
    <w:rsid w:val="00A35389"/>
    <w:rsid w:val="00A35440"/>
    <w:rsid w:val="00A437C8"/>
    <w:rsid w:val="00A46C2B"/>
    <w:rsid w:val="00A46E5F"/>
    <w:rsid w:val="00A63856"/>
    <w:rsid w:val="00A76392"/>
    <w:rsid w:val="00A84629"/>
    <w:rsid w:val="00A86A79"/>
    <w:rsid w:val="00A8753B"/>
    <w:rsid w:val="00A90B1A"/>
    <w:rsid w:val="00A910C8"/>
    <w:rsid w:val="00A95D3D"/>
    <w:rsid w:val="00A962CC"/>
    <w:rsid w:val="00AA08C6"/>
    <w:rsid w:val="00AA39E6"/>
    <w:rsid w:val="00AB40CA"/>
    <w:rsid w:val="00AC549E"/>
    <w:rsid w:val="00AC6FFB"/>
    <w:rsid w:val="00AD3407"/>
    <w:rsid w:val="00AD58FD"/>
    <w:rsid w:val="00AD5C52"/>
    <w:rsid w:val="00AD7E00"/>
    <w:rsid w:val="00AF3188"/>
    <w:rsid w:val="00AF6863"/>
    <w:rsid w:val="00B02352"/>
    <w:rsid w:val="00B05C45"/>
    <w:rsid w:val="00B064EA"/>
    <w:rsid w:val="00B07743"/>
    <w:rsid w:val="00B1376D"/>
    <w:rsid w:val="00B153E8"/>
    <w:rsid w:val="00B21798"/>
    <w:rsid w:val="00B22231"/>
    <w:rsid w:val="00B3274F"/>
    <w:rsid w:val="00B55E54"/>
    <w:rsid w:val="00B56113"/>
    <w:rsid w:val="00B57983"/>
    <w:rsid w:val="00B634B5"/>
    <w:rsid w:val="00B64A95"/>
    <w:rsid w:val="00B66036"/>
    <w:rsid w:val="00B71A3A"/>
    <w:rsid w:val="00B75AC3"/>
    <w:rsid w:val="00B75F60"/>
    <w:rsid w:val="00B77423"/>
    <w:rsid w:val="00BA35B9"/>
    <w:rsid w:val="00BB082B"/>
    <w:rsid w:val="00BB5175"/>
    <w:rsid w:val="00BC09A9"/>
    <w:rsid w:val="00BC0F5C"/>
    <w:rsid w:val="00BC453D"/>
    <w:rsid w:val="00BE30E3"/>
    <w:rsid w:val="00BF0748"/>
    <w:rsid w:val="00BF2F6A"/>
    <w:rsid w:val="00C00F32"/>
    <w:rsid w:val="00C02BB4"/>
    <w:rsid w:val="00C04131"/>
    <w:rsid w:val="00C050D3"/>
    <w:rsid w:val="00C05D73"/>
    <w:rsid w:val="00C14D66"/>
    <w:rsid w:val="00C34ED4"/>
    <w:rsid w:val="00C41DD0"/>
    <w:rsid w:val="00C4538F"/>
    <w:rsid w:val="00C523F9"/>
    <w:rsid w:val="00C524B8"/>
    <w:rsid w:val="00C5385A"/>
    <w:rsid w:val="00C56B1E"/>
    <w:rsid w:val="00C57AC4"/>
    <w:rsid w:val="00C60FC5"/>
    <w:rsid w:val="00C6507D"/>
    <w:rsid w:val="00C8485A"/>
    <w:rsid w:val="00C87338"/>
    <w:rsid w:val="00C931CD"/>
    <w:rsid w:val="00C93B63"/>
    <w:rsid w:val="00C97FF4"/>
    <w:rsid w:val="00CB6622"/>
    <w:rsid w:val="00CC5C0D"/>
    <w:rsid w:val="00CD0828"/>
    <w:rsid w:val="00CD72E9"/>
    <w:rsid w:val="00CE01AD"/>
    <w:rsid w:val="00CF07FE"/>
    <w:rsid w:val="00D02F87"/>
    <w:rsid w:val="00D13D53"/>
    <w:rsid w:val="00D200BC"/>
    <w:rsid w:val="00D275BB"/>
    <w:rsid w:val="00D27833"/>
    <w:rsid w:val="00D32579"/>
    <w:rsid w:val="00D34733"/>
    <w:rsid w:val="00D37006"/>
    <w:rsid w:val="00D43999"/>
    <w:rsid w:val="00D45970"/>
    <w:rsid w:val="00D45EE3"/>
    <w:rsid w:val="00D50D55"/>
    <w:rsid w:val="00D51FB2"/>
    <w:rsid w:val="00D5573D"/>
    <w:rsid w:val="00D617DA"/>
    <w:rsid w:val="00D749BE"/>
    <w:rsid w:val="00D75521"/>
    <w:rsid w:val="00D766C7"/>
    <w:rsid w:val="00D81FE7"/>
    <w:rsid w:val="00D90AEB"/>
    <w:rsid w:val="00D92002"/>
    <w:rsid w:val="00D92E01"/>
    <w:rsid w:val="00D96269"/>
    <w:rsid w:val="00DA1A12"/>
    <w:rsid w:val="00DA78AB"/>
    <w:rsid w:val="00DB1ABC"/>
    <w:rsid w:val="00DB4353"/>
    <w:rsid w:val="00DB5766"/>
    <w:rsid w:val="00DB6463"/>
    <w:rsid w:val="00DC2D6E"/>
    <w:rsid w:val="00DE446C"/>
    <w:rsid w:val="00DE4FD8"/>
    <w:rsid w:val="00E03023"/>
    <w:rsid w:val="00E03F63"/>
    <w:rsid w:val="00E04114"/>
    <w:rsid w:val="00E062A0"/>
    <w:rsid w:val="00E07A6E"/>
    <w:rsid w:val="00E140CE"/>
    <w:rsid w:val="00E17A9D"/>
    <w:rsid w:val="00E2095D"/>
    <w:rsid w:val="00E21676"/>
    <w:rsid w:val="00E270F9"/>
    <w:rsid w:val="00E274E4"/>
    <w:rsid w:val="00E429E0"/>
    <w:rsid w:val="00E4319B"/>
    <w:rsid w:val="00E47538"/>
    <w:rsid w:val="00E52BD8"/>
    <w:rsid w:val="00E53786"/>
    <w:rsid w:val="00E548BB"/>
    <w:rsid w:val="00E55257"/>
    <w:rsid w:val="00E56AF1"/>
    <w:rsid w:val="00E62D64"/>
    <w:rsid w:val="00E7401F"/>
    <w:rsid w:val="00E76373"/>
    <w:rsid w:val="00E83BAF"/>
    <w:rsid w:val="00E9061F"/>
    <w:rsid w:val="00E9231F"/>
    <w:rsid w:val="00E932A2"/>
    <w:rsid w:val="00EA26FA"/>
    <w:rsid w:val="00EB18AF"/>
    <w:rsid w:val="00EB4F4C"/>
    <w:rsid w:val="00EB5C49"/>
    <w:rsid w:val="00EC619B"/>
    <w:rsid w:val="00ED4551"/>
    <w:rsid w:val="00ED4FF3"/>
    <w:rsid w:val="00EE41BA"/>
    <w:rsid w:val="00F04694"/>
    <w:rsid w:val="00F20DCD"/>
    <w:rsid w:val="00F2684C"/>
    <w:rsid w:val="00F26D96"/>
    <w:rsid w:val="00F27F82"/>
    <w:rsid w:val="00F317B8"/>
    <w:rsid w:val="00F41A38"/>
    <w:rsid w:val="00F44A4D"/>
    <w:rsid w:val="00F46838"/>
    <w:rsid w:val="00F46BCD"/>
    <w:rsid w:val="00F538A4"/>
    <w:rsid w:val="00F6676E"/>
    <w:rsid w:val="00F717F0"/>
    <w:rsid w:val="00F801A8"/>
    <w:rsid w:val="00F84010"/>
    <w:rsid w:val="00F843D5"/>
    <w:rsid w:val="00F9008B"/>
    <w:rsid w:val="00F934BD"/>
    <w:rsid w:val="00F93DC6"/>
    <w:rsid w:val="00F95997"/>
    <w:rsid w:val="00FA0A19"/>
    <w:rsid w:val="00FB16A9"/>
    <w:rsid w:val="00FB6B52"/>
    <w:rsid w:val="00FC145B"/>
    <w:rsid w:val="00FD028C"/>
    <w:rsid w:val="00FD3A98"/>
    <w:rsid w:val="00FF032F"/>
    <w:rsid w:val="00FF1134"/>
    <w:rsid w:val="00FF37E0"/>
    <w:rsid w:val="00FF4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stroke dashstyle="dash" weight="1pt"/>
      <v:imagedata embosscolor="shadow add(51)"/>
      <v:shadow type="emboss" color="lineOrFill darken(153)" color2="shadow add(102)" offset="-1pt,-1pt"/>
    </o:shapedefaults>
    <o:shapelayout v:ext="edit">
      <o:idmap v:ext="edit" data="1"/>
      <o:rules v:ext="edit">
        <o:r id="V:Rule2" type="connector" idref="#_x0000_s11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ED4"/>
    <w:rPr>
      <w:lang w:bidi="ar-SA"/>
    </w:rPr>
  </w:style>
  <w:style w:type="paragraph" w:styleId="Heading1">
    <w:name w:val="heading 1"/>
    <w:basedOn w:val="Normal"/>
    <w:next w:val="Normal"/>
    <w:qFormat/>
    <w:rsid w:val="00C34ED4"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rsid w:val="00C34ED4"/>
    <w:pPr>
      <w:keepNext/>
      <w:jc w:val="center"/>
      <w:outlineLvl w:val="1"/>
    </w:pPr>
    <w:rPr>
      <w:b/>
      <w:sz w:val="28"/>
      <w:u w:val="single"/>
    </w:rPr>
  </w:style>
  <w:style w:type="paragraph" w:styleId="Heading6">
    <w:name w:val="heading 6"/>
    <w:basedOn w:val="Normal"/>
    <w:next w:val="Normal"/>
    <w:qFormat/>
    <w:rsid w:val="00C34ED4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C34ED4"/>
  </w:style>
  <w:style w:type="paragraph" w:styleId="Header">
    <w:name w:val="header"/>
    <w:basedOn w:val="Normal"/>
    <w:link w:val="HeaderChar"/>
    <w:rsid w:val="00C34ED4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C34ED4"/>
    <w:pPr>
      <w:ind w:right="378"/>
      <w:jc w:val="center"/>
    </w:pPr>
    <w:rPr>
      <w:b/>
      <w:w w:val="95"/>
      <w:sz w:val="28"/>
    </w:rPr>
  </w:style>
  <w:style w:type="paragraph" w:styleId="Salutation">
    <w:name w:val="Salutation"/>
    <w:basedOn w:val="Normal"/>
    <w:next w:val="Normal"/>
    <w:rsid w:val="00C34ED4"/>
  </w:style>
  <w:style w:type="character" w:styleId="Hyperlink">
    <w:name w:val="Hyperlink"/>
    <w:basedOn w:val="DefaultParagraphFont"/>
    <w:rsid w:val="00C34ED4"/>
    <w:rPr>
      <w:color w:val="0000FF"/>
      <w:u w:val="single"/>
    </w:rPr>
  </w:style>
  <w:style w:type="character" w:styleId="Strong">
    <w:name w:val="Strong"/>
    <w:basedOn w:val="DefaultParagraphFont"/>
    <w:qFormat/>
    <w:rsid w:val="00C34ED4"/>
    <w:rPr>
      <w:b/>
      <w:bCs/>
    </w:rPr>
  </w:style>
  <w:style w:type="paragraph" w:styleId="Footer">
    <w:name w:val="footer"/>
    <w:basedOn w:val="Normal"/>
    <w:rsid w:val="00C34ED4"/>
    <w:pPr>
      <w:tabs>
        <w:tab w:val="center" w:pos="4320"/>
        <w:tab w:val="right" w:pos="8640"/>
      </w:tabs>
    </w:pPr>
    <w:rPr>
      <w:sz w:val="24"/>
      <w:szCs w:val="24"/>
    </w:rPr>
  </w:style>
  <w:style w:type="paragraph" w:customStyle="1" w:styleId="HTMLBody">
    <w:name w:val="HTML Body"/>
    <w:rsid w:val="00C34ED4"/>
    <w:rPr>
      <w:rFonts w:ascii="Arial" w:hAnsi="Arial"/>
      <w:snapToGrid w:val="0"/>
      <w:lang w:bidi="ar-SA"/>
    </w:rPr>
  </w:style>
  <w:style w:type="character" w:styleId="FollowedHyperlink">
    <w:name w:val="FollowedHyperlink"/>
    <w:basedOn w:val="DefaultParagraphFont"/>
    <w:rsid w:val="00C34ED4"/>
    <w:rPr>
      <w:color w:val="800080"/>
      <w:u w:val="single"/>
    </w:rPr>
  </w:style>
  <w:style w:type="character" w:customStyle="1" w:styleId="TitleChar">
    <w:name w:val="Title Char"/>
    <w:basedOn w:val="DefaultParagraphFont"/>
    <w:link w:val="Title"/>
    <w:rsid w:val="00D37006"/>
    <w:rPr>
      <w:b/>
      <w:w w:val="95"/>
      <w:sz w:val="28"/>
      <w:lang w:bidi="ar-SA"/>
    </w:rPr>
  </w:style>
  <w:style w:type="character" w:customStyle="1" w:styleId="HeaderChar">
    <w:name w:val="Header Char"/>
    <w:basedOn w:val="DefaultParagraphFont"/>
    <w:link w:val="Header"/>
    <w:rsid w:val="002423E4"/>
    <w:rPr>
      <w:lang w:bidi="ar-SA"/>
    </w:rPr>
  </w:style>
  <w:style w:type="paragraph" w:styleId="BalloonText">
    <w:name w:val="Balloon Text"/>
    <w:basedOn w:val="Normal"/>
    <w:link w:val="BalloonTextChar"/>
    <w:rsid w:val="00F41A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1A38"/>
    <w:rPr>
      <w:rFonts w:ascii="Tahoma" w:hAnsi="Tahoma" w:cs="Tahoma"/>
      <w:sz w:val="16"/>
      <w:szCs w:val="16"/>
      <w:lang w:bidi="ar-SA"/>
    </w:rPr>
  </w:style>
  <w:style w:type="paragraph" w:styleId="BodyText">
    <w:name w:val="Body Text"/>
    <w:basedOn w:val="Normal"/>
    <w:link w:val="BodyTextChar"/>
    <w:rsid w:val="00BB5175"/>
    <w:pPr>
      <w:jc w:val="both"/>
    </w:pPr>
    <w:rPr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BB5175"/>
    <w:rPr>
      <w:sz w:val="28"/>
      <w:szCs w:val="24"/>
      <w:lang w:bidi="ar-SA"/>
    </w:rPr>
  </w:style>
  <w:style w:type="table" w:styleId="TableGrid">
    <w:name w:val="Table Grid"/>
    <w:basedOn w:val="TableNormal"/>
    <w:rsid w:val="00F317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BHARAT SCOUTS &amp; GUIDES</vt:lpstr>
    </vt:vector>
  </TitlesOfParts>
  <Company>Bharat Scouts &amp; Guides</Company>
  <LinksUpToDate>false</LinksUpToDate>
  <CharactersWithSpaces>2133</CharactersWithSpaces>
  <SharedDoc>false</SharedDoc>
  <HLinks>
    <vt:vector size="18" baseType="variant">
      <vt:variant>
        <vt:i4>3211278</vt:i4>
      </vt:variant>
      <vt:variant>
        <vt:i4>6</vt:i4>
      </vt:variant>
      <vt:variant>
        <vt:i4>0</vt:i4>
      </vt:variant>
      <vt:variant>
        <vt:i4>5</vt:i4>
      </vt:variant>
      <vt:variant>
        <vt:lpwstr>mailto:ntc@bsgindia.org</vt:lpwstr>
      </vt:variant>
      <vt:variant>
        <vt:lpwstr/>
      </vt:variant>
      <vt:variant>
        <vt:i4>3211278</vt:i4>
      </vt:variant>
      <vt:variant>
        <vt:i4>3</vt:i4>
      </vt:variant>
      <vt:variant>
        <vt:i4>0</vt:i4>
      </vt:variant>
      <vt:variant>
        <vt:i4>5</vt:i4>
      </vt:variant>
      <vt:variant>
        <vt:lpwstr>mailto:ntc@bsgindia.org</vt:lpwstr>
      </vt:variant>
      <vt:variant>
        <vt:lpwstr/>
      </vt:variant>
      <vt:variant>
        <vt:i4>3211278</vt:i4>
      </vt:variant>
      <vt:variant>
        <vt:i4>0</vt:i4>
      </vt:variant>
      <vt:variant>
        <vt:i4>0</vt:i4>
      </vt:variant>
      <vt:variant>
        <vt:i4>5</vt:i4>
      </vt:variant>
      <vt:variant>
        <vt:lpwstr>mailto:ntc@bsgindia.org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BHARAT SCOUTS &amp; GUIDES</dc:title>
  <dc:creator>National Training Centre</dc:creator>
  <cp:lastModifiedBy>PC</cp:lastModifiedBy>
  <cp:revision>14</cp:revision>
  <cp:lastPrinted>2015-04-07T06:09:00Z</cp:lastPrinted>
  <dcterms:created xsi:type="dcterms:W3CDTF">2017-10-05T09:20:00Z</dcterms:created>
  <dcterms:modified xsi:type="dcterms:W3CDTF">2022-04-05T09:30:00Z</dcterms:modified>
</cp:coreProperties>
</file>